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39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Директору МАОУ Исетской СОШ № 2</w:t>
      </w:r>
    </w:p>
    <w:p w:rsidR="00D11777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Зубаревой Н.В.</w:t>
      </w:r>
    </w:p>
    <w:p w:rsidR="00D11777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родителя (законного представителя)</w:t>
      </w:r>
    </w:p>
    <w:p w:rsidR="00D11777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фамилия_________________________________</w:t>
      </w:r>
    </w:p>
    <w:p w:rsidR="00D11777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имя_____________________________________</w:t>
      </w:r>
    </w:p>
    <w:p w:rsidR="00D11777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отчество (при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наличии)_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D11777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Место жительства:</w:t>
      </w:r>
    </w:p>
    <w:p w:rsidR="00D11777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Населенный пункт _________________________</w:t>
      </w:r>
    </w:p>
    <w:p w:rsidR="00D11777" w:rsidRDefault="00D11777" w:rsidP="00D117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Улица ________________ дом___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корп</w:t>
      </w:r>
      <w:proofErr w:type="spellEnd"/>
      <w:r>
        <w:rPr>
          <w:rFonts w:ascii="Times New Roman" w:hAnsi="Times New Roman" w:cs="Times New Roman"/>
          <w:sz w:val="26"/>
          <w:szCs w:val="26"/>
        </w:rPr>
        <w:t>.___кв.___</w:t>
      </w:r>
    </w:p>
    <w:p w:rsidR="00D11777" w:rsidRDefault="00D11777" w:rsidP="00D117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__________________________________</w:t>
      </w:r>
    </w:p>
    <w:p w:rsidR="00D11777" w:rsidRDefault="00D11777" w:rsidP="00D117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r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11777" w:rsidRDefault="00D11777" w:rsidP="00D117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11777" w:rsidRDefault="00D11777" w:rsidP="00D117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11777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D11777" w:rsidRDefault="00D11777" w:rsidP="00D117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11777" w:rsidRDefault="00D11777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Прошу принять в ___________________________________________________</w:t>
      </w:r>
    </w:p>
    <w:p w:rsidR="00D11777" w:rsidRDefault="00D11777" w:rsidP="00D1177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D11777" w:rsidRDefault="00D11777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Режим полного дня, режим кратковременного пребывания, группа кратковременного пребывания (нужное подчеркнуть).</w:t>
      </w:r>
    </w:p>
    <w:p w:rsidR="00D11777" w:rsidRDefault="00D11777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Выбор языка образования: 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>
        <w:rPr>
          <w:rFonts w:ascii="Times New Roman" w:hAnsi="Times New Roman" w:cs="Times New Roman"/>
          <w:sz w:val="26"/>
          <w:szCs w:val="26"/>
        </w:rPr>
        <w:t>с учетом языка, определенного локальным нормативным актом учреждения, реализующего основную образовательную про</w:t>
      </w:r>
      <w:r w:rsidR="001C02C9">
        <w:rPr>
          <w:rFonts w:ascii="Times New Roman" w:hAnsi="Times New Roman" w:cs="Times New Roman"/>
          <w:sz w:val="26"/>
          <w:szCs w:val="26"/>
        </w:rPr>
        <w:t>грамму дошкольного образования)</w:t>
      </w:r>
    </w:p>
    <w:p w:rsidR="00D11777" w:rsidRDefault="001C02C9" w:rsidP="001C02C9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Моего(ю) сына (дочь) _______________________________________________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дата и место рождения)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Реквизиты свидетельства о рождении: _________________________________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Реквизиты документа, подтверждающего установление опеки (при наличии) 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Место жительства/пребывания/проживания (нужное подчеркнуть) ребенка: 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Населенный пункт ______________________, улица__________________________,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корп</w:t>
      </w:r>
      <w:proofErr w:type="spellEnd"/>
      <w:r>
        <w:rPr>
          <w:rFonts w:ascii="Times New Roman" w:hAnsi="Times New Roman" w:cs="Times New Roman"/>
          <w:sz w:val="26"/>
          <w:szCs w:val="26"/>
        </w:rPr>
        <w:t>.______кв.______.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Сведения о втором родителе (законном представителе):</w:t>
      </w:r>
    </w:p>
    <w:p w:rsidR="00DC065D" w:rsidRDefault="00DC065D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Фамилия_____________________________ имя_______________________________</w:t>
      </w:r>
    </w:p>
    <w:p w:rsidR="00DC065D" w:rsidRDefault="00DC065D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отчество (при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наличии)_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__________________; адрес электронной почты__________</w:t>
      </w:r>
    </w:p>
    <w:p w:rsidR="00DC065D" w:rsidRDefault="00DC065D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жительства: населенный пункт________________________________________</w:t>
      </w:r>
    </w:p>
    <w:p w:rsidR="00DC065D" w:rsidRDefault="00DC065D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улица________________________, дом___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корп</w:t>
      </w:r>
      <w:proofErr w:type="spellEnd"/>
      <w:r>
        <w:rPr>
          <w:rFonts w:ascii="Times New Roman" w:hAnsi="Times New Roman" w:cs="Times New Roman"/>
          <w:sz w:val="26"/>
          <w:szCs w:val="26"/>
        </w:rPr>
        <w:t>.___кв.__, телефон_______________.</w:t>
      </w:r>
    </w:p>
    <w:p w:rsidR="00DC065D" w:rsidRDefault="00DC065D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учреждением_______________________________________________ ознакомлен(а).</w:t>
      </w:r>
    </w:p>
    <w:p w:rsidR="001C02C9" w:rsidRDefault="001C02C9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065D">
        <w:rPr>
          <w:rFonts w:ascii="Times New Roman" w:hAnsi="Times New Roman" w:cs="Times New Roman"/>
          <w:sz w:val="26"/>
          <w:szCs w:val="26"/>
        </w:rPr>
        <w:t>Выбор направленности группы: общеразвивающая, компенсирующая, оздоровительная, комбинированная_________________________________________</w:t>
      </w:r>
    </w:p>
    <w:p w:rsidR="00DC065D" w:rsidRDefault="00DC065D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</w:t>
      </w:r>
      <w:r w:rsidR="00526B7B">
        <w:rPr>
          <w:rFonts w:ascii="Times New Roman" w:hAnsi="Times New Roman" w:cs="Times New Roman"/>
          <w:sz w:val="26"/>
          <w:szCs w:val="26"/>
        </w:rPr>
        <w:t xml:space="preserve">аличии). Способ направления результата услуги (выбранный способ направления результата услуги отметить знаком Х): в виде бумажного документа____, в виде электронного документа___, при личном </w:t>
      </w:r>
      <w:r w:rsidR="00526B7B">
        <w:rPr>
          <w:rFonts w:ascii="Times New Roman" w:hAnsi="Times New Roman" w:cs="Times New Roman"/>
          <w:sz w:val="26"/>
          <w:szCs w:val="26"/>
        </w:rPr>
        <w:lastRenderedPageBreak/>
        <w:t>обращении___, почтовым отправлением___, посредством электронной почты___ _____________________________________</w:t>
      </w:r>
    </w:p>
    <w:p w:rsidR="00526B7B" w:rsidRDefault="00526B7B" w:rsidP="00D1177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(адрес электронной почты)</w:t>
      </w:r>
    </w:p>
    <w:p w:rsidR="00526B7B" w:rsidRDefault="00526B7B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«____»______________20___г. ___________________________________</w:t>
      </w:r>
    </w:p>
    <w:p w:rsidR="00526B7B" w:rsidRDefault="00526B7B" w:rsidP="00D1177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(подпись заявителя)</w:t>
      </w:r>
    </w:p>
    <w:p w:rsidR="00526B7B" w:rsidRDefault="00526B7B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«____»______________20___г. ___________________________________</w:t>
      </w:r>
    </w:p>
    <w:p w:rsidR="00526B7B" w:rsidRDefault="00526B7B" w:rsidP="00D1177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(подпись второго родителя (законного представителя)</w:t>
      </w:r>
    </w:p>
    <w:p w:rsidR="00526B7B" w:rsidRDefault="00526B7B" w:rsidP="00D1177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даю согласие на автоматизированную, а также без использования средств автоматизации обработку персональных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своих  своего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  <w:r w:rsidR="009D2D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DD7" w:rsidRDefault="009D2DD7" w:rsidP="009D2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D2DD7" w:rsidRDefault="009D2DD7" w:rsidP="009D2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D2DD7" w:rsidRDefault="009D2DD7" w:rsidP="009D2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D2DD7" w:rsidRDefault="009D2DD7" w:rsidP="009D2D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D2DD7" w:rsidRDefault="009D2DD7" w:rsidP="009D2DD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2DD7" w:rsidRDefault="009D2DD7" w:rsidP="009D2DD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«____»_______________20___г.      __________________________</w:t>
      </w:r>
    </w:p>
    <w:p w:rsidR="009D2DD7" w:rsidRPr="009D2DD7" w:rsidRDefault="009D2DD7" w:rsidP="009D2DD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9D2DD7" w:rsidRPr="009D2DD7" w:rsidSect="00526B7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5F6"/>
    <w:multiLevelType w:val="hybridMultilevel"/>
    <w:tmpl w:val="B5DE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F3"/>
    <w:rsid w:val="000C1D69"/>
    <w:rsid w:val="001C02C9"/>
    <w:rsid w:val="00526B7B"/>
    <w:rsid w:val="009579F3"/>
    <w:rsid w:val="009D2DD7"/>
    <w:rsid w:val="00D11777"/>
    <w:rsid w:val="00DA7B39"/>
    <w:rsid w:val="00D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61A1F-6634-4632-8BEC-5367415D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Лапшина</dc:creator>
  <cp:keywords/>
  <dc:description/>
  <cp:lastModifiedBy>Евгения Лапшина</cp:lastModifiedBy>
  <cp:revision>2</cp:revision>
  <dcterms:created xsi:type="dcterms:W3CDTF">2022-01-26T10:52:00Z</dcterms:created>
  <dcterms:modified xsi:type="dcterms:W3CDTF">2022-01-26T11:39:00Z</dcterms:modified>
</cp:coreProperties>
</file>